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C82F" w14:textId="77777777" w:rsidR="001C3E04" w:rsidRPr="006802AD" w:rsidRDefault="001C3E04" w:rsidP="000734D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bookmarkStart w:id="0" w:name="_GoBack"/>
      <w:bookmarkEnd w:id="0"/>
      <w:r w:rsidRPr="006802AD">
        <w:rPr>
          <w:rFonts w:ascii="Times New Roman" w:eastAsia="Times New Roman" w:hAnsi="Times New Roman"/>
          <w:sz w:val="28"/>
          <w:szCs w:val="28"/>
          <w:lang w:eastAsia="lv-LV"/>
        </w:rPr>
        <w:t>6. pielikums</w:t>
      </w:r>
      <w:r w:rsidRPr="006802AD">
        <w:rPr>
          <w:rFonts w:ascii="Times New Roman" w:eastAsia="Times New Roman" w:hAnsi="Times New Roman"/>
          <w:sz w:val="28"/>
          <w:szCs w:val="28"/>
          <w:lang w:eastAsia="lv-LV"/>
        </w:rPr>
        <w:br/>
        <w:t>Ministru kabineta</w:t>
      </w:r>
    </w:p>
    <w:p w14:paraId="6ADD7A41" w14:textId="77777777" w:rsidR="001C3E04" w:rsidRPr="006802AD" w:rsidRDefault="001C3E04" w:rsidP="000734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02AD">
        <w:rPr>
          <w:rFonts w:ascii="Times New Roman" w:hAnsi="Times New Roman"/>
          <w:sz w:val="28"/>
          <w:szCs w:val="28"/>
        </w:rPr>
        <w:t xml:space="preserve">2015. gada 3. februāra </w:t>
      </w:r>
    </w:p>
    <w:p w14:paraId="4DA7FEE2" w14:textId="77777777" w:rsidR="00E8598B" w:rsidRDefault="001C3E04" w:rsidP="000734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02AD">
        <w:rPr>
          <w:rFonts w:ascii="Times New Roman" w:hAnsi="Times New Roman"/>
          <w:sz w:val="28"/>
          <w:szCs w:val="28"/>
        </w:rPr>
        <w:t>noteikumiem Nr. 60</w:t>
      </w:r>
    </w:p>
    <w:p w14:paraId="40E9F3E7" w14:textId="77777777" w:rsidR="001C3E04" w:rsidRPr="00E8598B" w:rsidRDefault="00E8598B" w:rsidP="00E8598B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E8598B">
        <w:rPr>
          <w:rFonts w:ascii="Times New Roman" w:hAnsi="Times New Roman"/>
          <w:i/>
          <w:sz w:val="20"/>
          <w:szCs w:val="20"/>
        </w:rPr>
        <w:t>(Pielikums MK 29.09.2015. noteikumu Nr. 556 redakcijā</w:t>
      </w:r>
      <w:r w:rsidR="0017336C" w:rsidRPr="0017336C">
        <w:rPr>
          <w:rFonts w:ascii="Times New Roman" w:hAnsi="Times New Roman"/>
          <w:i/>
          <w:sz w:val="20"/>
          <w:szCs w:val="20"/>
        </w:rPr>
        <w:t>, kas grozīta ar MK 23.02.2016. noteikumiem Nr. 115</w:t>
      </w:r>
      <w:r w:rsidRPr="0017336C">
        <w:rPr>
          <w:rFonts w:ascii="Times New Roman" w:hAnsi="Times New Roman"/>
          <w:i/>
          <w:sz w:val="20"/>
          <w:szCs w:val="20"/>
        </w:rPr>
        <w:t>)</w:t>
      </w:r>
      <w:r w:rsidR="001C3E04" w:rsidRPr="0017336C">
        <w:rPr>
          <w:rFonts w:ascii="Times New Roman" w:eastAsia="Times New Roman" w:hAnsi="Times New Roman"/>
          <w:i/>
          <w:sz w:val="20"/>
          <w:szCs w:val="20"/>
          <w:lang w:eastAsia="lv-LV"/>
        </w:rPr>
        <w:br/>
      </w:r>
    </w:p>
    <w:p w14:paraId="6A3EA98D" w14:textId="77777777" w:rsidR="001C3E04" w:rsidRDefault="001C3E04" w:rsidP="000734DD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6802AD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Iesniegums atbalsta saņemšanai atbilstīgām lauksaimniecības un mežsaimniecības pakalpojumu kooperatīvajām sabiedrībām </w:t>
      </w:r>
    </w:p>
    <w:p w14:paraId="00FB6EC0" w14:textId="77777777" w:rsidR="00124A6B" w:rsidRPr="006802AD" w:rsidRDefault="00124A6B" w:rsidP="000734DD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</w:p>
    <w:p w14:paraId="48D47E23" w14:textId="77777777" w:rsidR="001C3E04" w:rsidRPr="00124A6B" w:rsidRDefault="001C3E04" w:rsidP="0003244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124A6B">
        <w:rPr>
          <w:rFonts w:ascii="Times New Roman" w:eastAsia="Times New Roman" w:hAnsi="Times New Roman"/>
          <w:sz w:val="28"/>
          <w:szCs w:val="24"/>
          <w:lang w:eastAsia="lv-LV"/>
        </w:rPr>
        <w:t>Lauku atbalsta dienestam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84"/>
        <w:gridCol w:w="7487"/>
      </w:tblGrid>
      <w:tr w:rsidR="001C3E04" w:rsidRPr="00FB2EA7" w14:paraId="11E026C1" w14:textId="77777777" w:rsidTr="00124A6B">
        <w:tc>
          <w:tcPr>
            <w:tcW w:w="600" w:type="pct"/>
            <w:hideMark/>
          </w:tcPr>
          <w:p w14:paraId="1AF7DC03" w14:textId="77777777" w:rsidR="00032440" w:rsidRPr="00485EB9" w:rsidRDefault="00032440" w:rsidP="000734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</w:pPr>
          </w:p>
          <w:p w14:paraId="31C00F1F" w14:textId="77777777" w:rsidR="001C3E04" w:rsidRPr="00FB2EA7" w:rsidRDefault="00032440" w:rsidP="00073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lv-LV"/>
              </w:rPr>
              <w:t>1. </w:t>
            </w:r>
            <w:r w:rsidR="001C3E04" w:rsidRPr="00124A6B">
              <w:rPr>
                <w:rFonts w:ascii="Times New Roman" w:eastAsia="Times New Roman" w:hAnsi="Times New Roman"/>
                <w:sz w:val="28"/>
                <w:szCs w:val="24"/>
                <w:lang w:eastAsia="lv-LV"/>
              </w:rPr>
              <w:t>Iesniedzējs</w:t>
            </w:r>
          </w:p>
        </w:tc>
        <w:tc>
          <w:tcPr>
            <w:tcW w:w="4400" w:type="pct"/>
            <w:tcBorders>
              <w:bottom w:val="single" w:sz="6" w:space="0" w:color="auto"/>
            </w:tcBorders>
            <w:hideMark/>
          </w:tcPr>
          <w:p w14:paraId="3010DC4C" w14:textId="77777777" w:rsidR="001C3E04" w:rsidRPr="00FB2EA7" w:rsidRDefault="001C3E04" w:rsidP="00073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B2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C3E04" w:rsidRPr="00FB2EA7" w14:paraId="66FD9B8B" w14:textId="77777777" w:rsidTr="00124A6B">
        <w:tc>
          <w:tcPr>
            <w:tcW w:w="600" w:type="pct"/>
            <w:hideMark/>
          </w:tcPr>
          <w:p w14:paraId="5F3B771A" w14:textId="77777777" w:rsidR="001C3E04" w:rsidRPr="00FB2EA7" w:rsidRDefault="001C3E04" w:rsidP="00073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B2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00" w:type="pct"/>
            <w:tcBorders>
              <w:top w:val="single" w:sz="6" w:space="0" w:color="auto"/>
            </w:tcBorders>
            <w:hideMark/>
          </w:tcPr>
          <w:p w14:paraId="07551B1B" w14:textId="77777777" w:rsidR="001C3E04" w:rsidRPr="00FB2EA7" w:rsidRDefault="001C3E04" w:rsidP="00073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B2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(vārds, uzvārds, tālruņa numurs, e-pasta adrese) </w:t>
            </w:r>
          </w:p>
        </w:tc>
      </w:tr>
      <w:tr w:rsidR="001C3E04" w:rsidRPr="00FB2EA7" w14:paraId="391B5FD7" w14:textId="77777777" w:rsidTr="00124A6B">
        <w:trPr>
          <w:trHeight w:val="450"/>
        </w:trPr>
        <w:tc>
          <w:tcPr>
            <w:tcW w:w="0" w:type="auto"/>
            <w:gridSpan w:val="2"/>
            <w:tcBorders>
              <w:bottom w:val="single" w:sz="6" w:space="0" w:color="auto"/>
            </w:tcBorders>
            <w:hideMark/>
          </w:tcPr>
          <w:p w14:paraId="2A45214D" w14:textId="77777777" w:rsidR="001C3E04" w:rsidRPr="00FB2EA7" w:rsidRDefault="001C3E04" w:rsidP="00073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B2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C3E04" w:rsidRPr="00FB2EA7" w14:paraId="1469BF9C" w14:textId="77777777" w:rsidTr="00124A6B">
        <w:tc>
          <w:tcPr>
            <w:tcW w:w="0" w:type="auto"/>
            <w:gridSpan w:val="2"/>
            <w:tcBorders>
              <w:top w:val="single" w:sz="6" w:space="0" w:color="auto"/>
            </w:tcBorders>
            <w:hideMark/>
          </w:tcPr>
          <w:p w14:paraId="6A387EEA" w14:textId="77777777" w:rsidR="001C3E04" w:rsidRPr="00FB2EA7" w:rsidRDefault="001C3E04" w:rsidP="00073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B2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(juridiskās personas nosaukums, reģistrācijas numurs)</w:t>
            </w:r>
          </w:p>
        </w:tc>
      </w:tr>
    </w:tbl>
    <w:p w14:paraId="37E88D07" w14:textId="77777777" w:rsidR="001C3E04" w:rsidRPr="00485EB9" w:rsidRDefault="001C3E04" w:rsidP="000734DD">
      <w:pPr>
        <w:spacing w:after="0" w:line="240" w:lineRule="auto"/>
        <w:rPr>
          <w:rFonts w:ascii="Times New Roman" w:eastAsia="Times New Roman" w:hAnsi="Times New Roman"/>
          <w:vanish/>
          <w:sz w:val="16"/>
          <w:szCs w:val="16"/>
          <w:lang w:eastAsia="lv-LV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4"/>
        <w:gridCol w:w="3687"/>
      </w:tblGrid>
      <w:tr w:rsidR="001C3E04" w:rsidRPr="00124A6B" w14:paraId="4A2ABAA0" w14:textId="77777777" w:rsidTr="00032440">
        <w:trPr>
          <w:tblCellSpacing w:w="15" w:type="dxa"/>
        </w:trPr>
        <w:tc>
          <w:tcPr>
            <w:tcW w:w="5402" w:type="dxa"/>
            <w:hideMark/>
          </w:tcPr>
          <w:p w14:paraId="6F7718B6" w14:textId="77777777" w:rsidR="001C3E04" w:rsidRPr="00124A6B" w:rsidRDefault="00032440" w:rsidP="000734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lv-LV"/>
              </w:rPr>
              <w:t>2. </w:t>
            </w:r>
            <w:r w:rsidR="001C3E04" w:rsidRPr="00124A6B">
              <w:rPr>
                <w:rFonts w:ascii="Times New Roman" w:eastAsia="Times New Roman" w:hAnsi="Times New Roman"/>
                <w:sz w:val="28"/>
                <w:szCs w:val="24"/>
                <w:lang w:eastAsia="lv-LV"/>
              </w:rPr>
              <w:t xml:space="preserve">Lauku atbalsta dienesta klientu reģistrācijas numurs </w:t>
            </w:r>
          </w:p>
        </w:tc>
        <w:tc>
          <w:tcPr>
            <w:tcW w:w="3699" w:type="dxa"/>
            <w:tcBorders>
              <w:bottom w:val="single" w:sz="6" w:space="0" w:color="auto"/>
            </w:tcBorders>
            <w:hideMark/>
          </w:tcPr>
          <w:p w14:paraId="46FBEFC9" w14:textId="77777777" w:rsidR="001C3E04" w:rsidRPr="00124A6B" w:rsidRDefault="001C3E04" w:rsidP="000734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lv-LV"/>
              </w:rPr>
            </w:pPr>
            <w:r w:rsidRPr="00124A6B">
              <w:rPr>
                <w:rFonts w:ascii="Times New Roman" w:eastAsia="Times New Roman" w:hAnsi="Times New Roman"/>
                <w:sz w:val="28"/>
                <w:szCs w:val="24"/>
                <w:lang w:eastAsia="lv-LV"/>
              </w:rPr>
              <w:t> </w:t>
            </w:r>
          </w:p>
        </w:tc>
      </w:tr>
    </w:tbl>
    <w:p w14:paraId="64466656" w14:textId="77777777" w:rsidR="00124A6B" w:rsidRPr="00485EB9" w:rsidRDefault="00124A6B" w:rsidP="000734D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lv-LV"/>
        </w:rPr>
      </w:pPr>
    </w:p>
    <w:p w14:paraId="7BD0E5C1" w14:textId="77777777" w:rsidR="001C3E04" w:rsidRPr="00124A6B" w:rsidRDefault="00032440" w:rsidP="000734D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lv-LV"/>
        </w:rPr>
      </w:pPr>
      <w:r>
        <w:rPr>
          <w:rFonts w:ascii="Times New Roman" w:eastAsia="Times New Roman" w:hAnsi="Times New Roman"/>
          <w:sz w:val="28"/>
          <w:szCs w:val="24"/>
          <w:lang w:eastAsia="lv-LV"/>
        </w:rPr>
        <w:t>3. </w:t>
      </w:r>
      <w:r w:rsidR="001C3E04" w:rsidRPr="00124A6B">
        <w:rPr>
          <w:rFonts w:ascii="Times New Roman" w:eastAsia="Times New Roman" w:hAnsi="Times New Roman"/>
          <w:sz w:val="28"/>
          <w:szCs w:val="24"/>
          <w:lang w:eastAsia="lv-LV"/>
        </w:rPr>
        <w:t>Ziņas par kooperatīvo sabiedrību</w:t>
      </w:r>
      <w:r>
        <w:rPr>
          <w:rFonts w:ascii="Times New Roman" w:eastAsia="Times New Roman" w:hAnsi="Times New Roman"/>
          <w:sz w:val="28"/>
          <w:szCs w:val="24"/>
          <w:lang w:eastAsia="lv-LV"/>
        </w:rPr>
        <w:t>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24"/>
        <w:gridCol w:w="564"/>
        <w:gridCol w:w="281"/>
        <w:gridCol w:w="5802"/>
      </w:tblGrid>
      <w:tr w:rsidR="001C3E04" w:rsidRPr="00124A6B" w14:paraId="545DE2F0" w14:textId="77777777" w:rsidTr="00032440">
        <w:tc>
          <w:tcPr>
            <w:tcW w:w="1336" w:type="pct"/>
            <w:hideMark/>
          </w:tcPr>
          <w:p w14:paraId="180B0843" w14:textId="77777777" w:rsidR="001C3E04" w:rsidRPr="00124A6B" w:rsidRDefault="00032440" w:rsidP="000324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lv-LV"/>
              </w:rPr>
              <w:t>3.</w:t>
            </w:r>
            <w:r w:rsidR="001C3E04" w:rsidRPr="00124A6B">
              <w:rPr>
                <w:rFonts w:ascii="Times New Roman" w:eastAsia="Times New Roman" w:hAnsi="Times New Roman"/>
                <w:sz w:val="28"/>
                <w:szCs w:val="24"/>
                <w:lang w:eastAsia="lv-LV"/>
              </w:rPr>
              <w:t xml:space="preserve">1.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lv-LV"/>
              </w:rPr>
              <w:t>d</w:t>
            </w:r>
            <w:r w:rsidR="001C3E04" w:rsidRPr="00124A6B">
              <w:rPr>
                <w:rFonts w:ascii="Times New Roman" w:eastAsia="Times New Roman" w:hAnsi="Times New Roman"/>
                <w:sz w:val="28"/>
                <w:szCs w:val="24"/>
                <w:lang w:eastAsia="lv-LV"/>
              </w:rPr>
              <w:t>arbības veids</w:t>
            </w:r>
          </w:p>
        </w:tc>
        <w:tc>
          <w:tcPr>
            <w:tcW w:w="3664" w:type="pct"/>
            <w:gridSpan w:val="3"/>
            <w:tcBorders>
              <w:bottom w:val="single" w:sz="6" w:space="0" w:color="auto"/>
            </w:tcBorders>
            <w:hideMark/>
          </w:tcPr>
          <w:p w14:paraId="7A48C296" w14:textId="77777777" w:rsidR="001C3E04" w:rsidRPr="00124A6B" w:rsidRDefault="001C3E04" w:rsidP="000734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lv-LV"/>
              </w:rPr>
            </w:pPr>
            <w:r w:rsidRPr="00124A6B">
              <w:rPr>
                <w:rFonts w:ascii="Times New Roman" w:eastAsia="Times New Roman" w:hAnsi="Times New Roman"/>
                <w:sz w:val="28"/>
                <w:szCs w:val="24"/>
                <w:lang w:eastAsia="lv-LV"/>
              </w:rPr>
              <w:t> </w:t>
            </w:r>
          </w:p>
        </w:tc>
      </w:tr>
      <w:tr w:rsidR="001C3E04" w:rsidRPr="00124A6B" w14:paraId="38CAA6CE" w14:textId="77777777" w:rsidTr="00124A6B">
        <w:tc>
          <w:tcPr>
            <w:tcW w:w="1802" w:type="pct"/>
            <w:gridSpan w:val="3"/>
            <w:hideMark/>
          </w:tcPr>
          <w:p w14:paraId="30D7E123" w14:textId="77777777" w:rsidR="001C3E04" w:rsidRPr="00124A6B" w:rsidRDefault="00032440" w:rsidP="000324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lv-LV"/>
              </w:rPr>
              <w:t>3.</w:t>
            </w:r>
            <w:r w:rsidR="001C3E04" w:rsidRPr="00124A6B">
              <w:rPr>
                <w:rFonts w:ascii="Times New Roman" w:eastAsia="Times New Roman" w:hAnsi="Times New Roman"/>
                <w:sz w:val="28"/>
                <w:szCs w:val="24"/>
                <w:lang w:eastAsia="lv-LV"/>
              </w:rPr>
              <w:t xml:space="preserve">2.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lv-LV"/>
              </w:rPr>
              <w:t>r</w:t>
            </w:r>
            <w:r w:rsidR="001C3E04" w:rsidRPr="00124A6B">
              <w:rPr>
                <w:rFonts w:ascii="Times New Roman" w:eastAsia="Times New Roman" w:hAnsi="Times New Roman"/>
                <w:sz w:val="28"/>
                <w:szCs w:val="24"/>
                <w:lang w:eastAsia="lv-LV"/>
              </w:rPr>
              <w:t>eģistrācijas datums</w:t>
            </w:r>
          </w:p>
        </w:tc>
        <w:tc>
          <w:tcPr>
            <w:tcW w:w="3198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64E4CE49" w14:textId="77777777" w:rsidR="001C3E04" w:rsidRPr="00124A6B" w:rsidRDefault="001C3E04" w:rsidP="000734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lv-LV"/>
              </w:rPr>
            </w:pPr>
            <w:r w:rsidRPr="00124A6B">
              <w:rPr>
                <w:rFonts w:ascii="Times New Roman" w:eastAsia="Times New Roman" w:hAnsi="Times New Roman"/>
                <w:sz w:val="28"/>
                <w:szCs w:val="24"/>
                <w:lang w:eastAsia="lv-LV"/>
              </w:rPr>
              <w:t> </w:t>
            </w:r>
          </w:p>
        </w:tc>
      </w:tr>
      <w:tr w:rsidR="001C3E04" w:rsidRPr="00124A6B" w14:paraId="56E12ED5" w14:textId="77777777" w:rsidTr="00032440">
        <w:tc>
          <w:tcPr>
            <w:tcW w:w="1647" w:type="pct"/>
            <w:gridSpan w:val="2"/>
            <w:hideMark/>
          </w:tcPr>
          <w:p w14:paraId="516DEFF9" w14:textId="77777777" w:rsidR="001C3E04" w:rsidRPr="00124A6B" w:rsidRDefault="00032440" w:rsidP="000324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lv-LV"/>
              </w:rPr>
              <w:t>3.</w:t>
            </w:r>
            <w:r w:rsidR="001C3E04" w:rsidRPr="00124A6B">
              <w:rPr>
                <w:rFonts w:ascii="Times New Roman" w:eastAsia="Times New Roman" w:hAnsi="Times New Roman"/>
                <w:sz w:val="28"/>
                <w:szCs w:val="24"/>
                <w:lang w:eastAsia="lv-LV"/>
              </w:rPr>
              <w:t xml:space="preserve">3.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lv-LV"/>
              </w:rPr>
              <w:t>k</w:t>
            </w:r>
            <w:r w:rsidR="001C3E04" w:rsidRPr="00124A6B">
              <w:rPr>
                <w:rFonts w:ascii="Times New Roman" w:eastAsia="Times New Roman" w:hAnsi="Times New Roman"/>
                <w:sz w:val="28"/>
                <w:szCs w:val="24"/>
                <w:lang w:eastAsia="lv-LV"/>
              </w:rPr>
              <w:t>ooperatīvās sabiedrības vadītājs</w:t>
            </w:r>
          </w:p>
        </w:tc>
        <w:tc>
          <w:tcPr>
            <w:tcW w:w="3353" w:type="pct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019BF3B6" w14:textId="77777777" w:rsidR="001C3E04" w:rsidRPr="00124A6B" w:rsidRDefault="001C3E04" w:rsidP="000734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lv-LV"/>
              </w:rPr>
            </w:pPr>
            <w:r w:rsidRPr="00124A6B">
              <w:rPr>
                <w:rFonts w:ascii="Times New Roman" w:eastAsia="Times New Roman" w:hAnsi="Times New Roman"/>
                <w:sz w:val="28"/>
                <w:szCs w:val="24"/>
                <w:lang w:eastAsia="lv-LV"/>
              </w:rPr>
              <w:t> </w:t>
            </w:r>
          </w:p>
        </w:tc>
      </w:tr>
      <w:tr w:rsidR="001C3E04" w:rsidRPr="00124A6B" w14:paraId="5463CABA" w14:textId="77777777" w:rsidTr="00032440">
        <w:tc>
          <w:tcPr>
            <w:tcW w:w="1647" w:type="pct"/>
            <w:gridSpan w:val="2"/>
            <w:hideMark/>
          </w:tcPr>
          <w:p w14:paraId="17CE978B" w14:textId="77777777" w:rsidR="001C3E04" w:rsidRPr="00124A6B" w:rsidRDefault="001C3E04" w:rsidP="00073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lv-LV"/>
              </w:rPr>
            </w:pPr>
            <w:r w:rsidRPr="00124A6B">
              <w:rPr>
                <w:rFonts w:ascii="Times New Roman" w:eastAsia="Times New Roman" w:hAnsi="Times New Roman"/>
                <w:sz w:val="28"/>
                <w:szCs w:val="24"/>
                <w:lang w:eastAsia="lv-LV"/>
              </w:rPr>
              <w:t> </w:t>
            </w:r>
          </w:p>
        </w:tc>
        <w:tc>
          <w:tcPr>
            <w:tcW w:w="3353" w:type="pct"/>
            <w:gridSpan w:val="2"/>
            <w:tcBorders>
              <w:top w:val="single" w:sz="6" w:space="0" w:color="auto"/>
            </w:tcBorders>
            <w:hideMark/>
          </w:tcPr>
          <w:p w14:paraId="6B987F98" w14:textId="77777777" w:rsidR="001C3E04" w:rsidRPr="00124A6B" w:rsidRDefault="001C3E04" w:rsidP="00073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24A6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(vārds, uzvārds, tālruņa numurs, e-pasta adrese)</w:t>
            </w:r>
          </w:p>
        </w:tc>
      </w:tr>
    </w:tbl>
    <w:p w14:paraId="1365199D" w14:textId="77777777" w:rsidR="00485EB9" w:rsidRPr="00485EB9" w:rsidRDefault="00485EB9" w:rsidP="000324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lv-LV"/>
        </w:rPr>
      </w:pPr>
    </w:p>
    <w:p w14:paraId="28945FEC" w14:textId="77777777" w:rsidR="001C3E04" w:rsidRPr="00124A6B" w:rsidRDefault="001C3E04" w:rsidP="00032440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4"/>
          <w:lang w:eastAsia="lv-LV"/>
        </w:rPr>
      </w:pPr>
      <w:r w:rsidRPr="00124A6B">
        <w:rPr>
          <w:rFonts w:ascii="Times New Roman" w:eastAsia="Times New Roman" w:hAnsi="Times New Roman"/>
          <w:sz w:val="28"/>
          <w:szCs w:val="24"/>
          <w:lang w:eastAsia="lv-LV"/>
        </w:rPr>
        <w:t>4. </w:t>
      </w:r>
      <w:r w:rsidR="0017336C" w:rsidRPr="0017336C">
        <w:rPr>
          <w:rFonts w:ascii="Times New Roman" w:eastAsia="Times New Roman" w:hAnsi="Times New Roman"/>
          <w:i/>
          <w:sz w:val="24"/>
          <w:szCs w:val="24"/>
          <w:lang w:eastAsia="lv-LV"/>
        </w:rPr>
        <w:t>(Svītrots ar MK 23.02.2016. noteikumiem Nr. 115)</w:t>
      </w:r>
    </w:p>
    <w:p w14:paraId="5F30A9F0" w14:textId="77777777" w:rsidR="00485EB9" w:rsidRPr="00485EB9" w:rsidRDefault="00485EB9" w:rsidP="000734D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lv-LV"/>
        </w:rPr>
      </w:pPr>
    </w:p>
    <w:p w14:paraId="68F447C8" w14:textId="77777777" w:rsidR="001C3E04" w:rsidRPr="00124A6B" w:rsidRDefault="001C3E04" w:rsidP="000734D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lv-LV"/>
        </w:rPr>
      </w:pPr>
      <w:r w:rsidRPr="00124A6B">
        <w:rPr>
          <w:rFonts w:ascii="Times New Roman" w:eastAsia="Times New Roman" w:hAnsi="Times New Roman"/>
          <w:sz w:val="28"/>
          <w:szCs w:val="24"/>
          <w:lang w:eastAsia="lv-LV"/>
        </w:rPr>
        <w:t>5. Kooperatīva preču un pakalpojumu kopējais apgrozījums starp sabiedrību un tās biedriem ____</w:t>
      </w:r>
      <w:r w:rsidR="006802AD" w:rsidRPr="00124A6B">
        <w:rPr>
          <w:rFonts w:ascii="Times New Roman" w:eastAsia="Times New Roman" w:hAnsi="Times New Roman"/>
          <w:sz w:val="28"/>
          <w:szCs w:val="24"/>
          <w:lang w:eastAsia="lv-LV"/>
        </w:rPr>
        <w:t>. g</w:t>
      </w:r>
      <w:r w:rsidRPr="00124A6B">
        <w:rPr>
          <w:rFonts w:ascii="Times New Roman" w:eastAsia="Times New Roman" w:hAnsi="Times New Roman"/>
          <w:sz w:val="28"/>
          <w:szCs w:val="24"/>
          <w:lang w:eastAsia="lv-LV"/>
        </w:rPr>
        <w:t xml:space="preserve">adā* </w:t>
      </w:r>
      <w:r w:rsidR="00485EB9">
        <w:rPr>
          <w:rFonts w:ascii="Times New Roman" w:eastAsia="Times New Roman" w:hAnsi="Times New Roman"/>
          <w:sz w:val="28"/>
          <w:szCs w:val="24"/>
          <w:lang w:eastAsia="lv-LV"/>
        </w:rPr>
        <w:t xml:space="preserve">ir </w:t>
      </w:r>
      <w:r w:rsidRPr="00124A6B">
        <w:rPr>
          <w:rFonts w:ascii="Times New Roman" w:eastAsia="Times New Roman" w:hAnsi="Times New Roman"/>
          <w:sz w:val="28"/>
          <w:szCs w:val="24"/>
          <w:lang w:eastAsia="lv-LV"/>
        </w:rPr>
        <w:t xml:space="preserve">______________ </w:t>
      </w:r>
      <w:r w:rsidRPr="00124A6B">
        <w:rPr>
          <w:rFonts w:ascii="Times New Roman" w:eastAsia="Times New Roman" w:hAnsi="Times New Roman"/>
          <w:i/>
          <w:iCs/>
          <w:sz w:val="28"/>
          <w:szCs w:val="24"/>
          <w:lang w:eastAsia="lv-LV"/>
        </w:rPr>
        <w:t>euro</w:t>
      </w:r>
    </w:p>
    <w:p w14:paraId="7E72BD90" w14:textId="77777777" w:rsidR="00485EB9" w:rsidRPr="00485EB9" w:rsidRDefault="00485EB9" w:rsidP="000734D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lv-LV"/>
        </w:rPr>
      </w:pPr>
    </w:p>
    <w:p w14:paraId="12DF2B76" w14:textId="77777777" w:rsidR="001C3E04" w:rsidRPr="0017336C" w:rsidRDefault="001C3E04" w:rsidP="001733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17336C">
        <w:rPr>
          <w:rFonts w:ascii="Times New Roman" w:eastAsia="Times New Roman" w:hAnsi="Times New Roman"/>
          <w:sz w:val="28"/>
          <w:szCs w:val="28"/>
          <w:lang w:eastAsia="lv-LV"/>
        </w:rPr>
        <w:t xml:space="preserve">6. </w:t>
      </w:r>
      <w:r w:rsidR="0017336C" w:rsidRPr="0017336C">
        <w:rPr>
          <w:rFonts w:ascii="Times New Roman" w:hAnsi="Times New Roman"/>
          <w:sz w:val="28"/>
          <w:szCs w:val="28"/>
        </w:rPr>
        <w:t>Kopējais biedru skaits, kuriem iepriekšējā gadā ir bijis preču un pakalpojumu apgrozījums ar sabiedrību, pēc stāvokļa _____. gada* 31. decembrī ______________.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1"/>
      </w:tblGrid>
      <w:tr w:rsidR="001C3E04" w:rsidRPr="00124A6B" w14:paraId="20BE5D9C" w14:textId="77777777" w:rsidTr="00124A6B">
        <w:trPr>
          <w:trHeight w:val="450"/>
        </w:trPr>
        <w:tc>
          <w:tcPr>
            <w:tcW w:w="0" w:type="auto"/>
            <w:tcBorders>
              <w:bottom w:val="single" w:sz="6" w:space="0" w:color="auto"/>
            </w:tcBorders>
            <w:hideMark/>
          </w:tcPr>
          <w:p w14:paraId="169301F2" w14:textId="77777777" w:rsidR="001C3E04" w:rsidRPr="00124A6B" w:rsidRDefault="001C3E04" w:rsidP="000734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lv-LV"/>
              </w:rPr>
            </w:pPr>
            <w:r w:rsidRPr="00124A6B">
              <w:rPr>
                <w:rFonts w:ascii="Times New Roman" w:eastAsia="Times New Roman" w:hAnsi="Times New Roman"/>
                <w:sz w:val="28"/>
                <w:szCs w:val="24"/>
                <w:lang w:eastAsia="lv-LV"/>
              </w:rPr>
              <w:t> </w:t>
            </w:r>
          </w:p>
        </w:tc>
      </w:tr>
      <w:tr w:rsidR="001C3E04" w:rsidRPr="00FB2EA7" w14:paraId="760383F0" w14:textId="77777777" w:rsidTr="00124A6B">
        <w:tc>
          <w:tcPr>
            <w:tcW w:w="0" w:type="auto"/>
            <w:tcBorders>
              <w:top w:val="single" w:sz="6" w:space="0" w:color="auto"/>
            </w:tcBorders>
            <w:hideMark/>
          </w:tcPr>
          <w:p w14:paraId="4219E218" w14:textId="77777777" w:rsidR="001C3E04" w:rsidRPr="00FB2EA7" w:rsidRDefault="001C3E04" w:rsidP="0048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B2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(vārds, uzvārds, paraksts</w:t>
            </w:r>
            <w:r w:rsidR="00485EB9" w:rsidRPr="00FB2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**</w:t>
            </w:r>
            <w:r w:rsidRPr="00FB2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datums</w:t>
            </w:r>
            <w:r w:rsidR="00485EB9" w:rsidRPr="00FB2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**</w:t>
            </w:r>
            <w:r w:rsidRPr="00FB2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C3E04" w:rsidRPr="00FB2EA7" w14:paraId="3D72EACD" w14:textId="77777777" w:rsidTr="00124A6B">
        <w:trPr>
          <w:trHeight w:val="450"/>
        </w:trPr>
        <w:tc>
          <w:tcPr>
            <w:tcW w:w="0" w:type="auto"/>
            <w:tcBorders>
              <w:bottom w:val="single" w:sz="6" w:space="0" w:color="auto"/>
            </w:tcBorders>
            <w:hideMark/>
          </w:tcPr>
          <w:p w14:paraId="7FE98A7D" w14:textId="77777777" w:rsidR="001C3E04" w:rsidRPr="00FB2EA7" w:rsidRDefault="001C3E04" w:rsidP="00073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B2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C3E04" w:rsidRPr="00FB2EA7" w14:paraId="1C3022C6" w14:textId="77777777" w:rsidTr="00124A6B">
        <w:tc>
          <w:tcPr>
            <w:tcW w:w="0" w:type="auto"/>
            <w:tcBorders>
              <w:top w:val="single" w:sz="6" w:space="0" w:color="auto"/>
            </w:tcBorders>
            <w:hideMark/>
          </w:tcPr>
          <w:p w14:paraId="7CA68B04" w14:textId="77777777" w:rsidR="001C3E04" w:rsidRPr="00FB2EA7" w:rsidRDefault="001C3E04" w:rsidP="00073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B2EA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(Lauku atbalsta dienesta pārstāvja amats, vārds, uzvārds, paraksts, datums)***</w:t>
            </w:r>
          </w:p>
        </w:tc>
      </w:tr>
    </w:tbl>
    <w:p w14:paraId="7DB2C564" w14:textId="77777777" w:rsidR="00124A6B" w:rsidRDefault="00124A6B" w:rsidP="000734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E4B87C3" w14:textId="77777777" w:rsidR="001C3E04" w:rsidRPr="00FB2EA7" w:rsidRDefault="001C3E04" w:rsidP="000734D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FB2EA7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14:paraId="42A41630" w14:textId="77777777" w:rsidR="001C3E04" w:rsidRPr="00FB2EA7" w:rsidRDefault="001C3E04" w:rsidP="000734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B2EA7">
        <w:rPr>
          <w:rFonts w:ascii="Times New Roman" w:eastAsia="Times New Roman" w:hAnsi="Times New Roman"/>
          <w:sz w:val="24"/>
          <w:szCs w:val="24"/>
          <w:lang w:eastAsia="lv-LV"/>
        </w:rPr>
        <w:t>1.* Ja kooperatīvās sabiedrības pārskata periods atšķiras no kalendāra gada, aprēķinam izmanto pēdējo sagatavoto finanšu pārskatu pirms iesnieguma iesniegšanas un salīdzina ar attiecīgā pārskata datiem par atbilstošo iepriekšējo periodu.</w:t>
      </w:r>
    </w:p>
    <w:p w14:paraId="2BF3FAD1" w14:textId="77777777" w:rsidR="00521D82" w:rsidRPr="00FB2EA7" w:rsidRDefault="001C3E04" w:rsidP="000734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B2EA7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2.** Dokumenta rekvizītus </w:t>
      </w:r>
      <w:r w:rsidR="006802AD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FB2EA7">
        <w:rPr>
          <w:rFonts w:ascii="Times New Roman" w:eastAsia="Times New Roman" w:hAnsi="Times New Roman"/>
          <w:sz w:val="24"/>
          <w:szCs w:val="24"/>
          <w:lang w:eastAsia="lv-LV"/>
        </w:rPr>
        <w:t>paraksts</w:t>
      </w:r>
      <w:r w:rsidR="006802AD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FB2EA7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6802AD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FB2EA7">
        <w:rPr>
          <w:rFonts w:ascii="Times New Roman" w:eastAsia="Times New Roman" w:hAnsi="Times New Roman"/>
          <w:sz w:val="24"/>
          <w:szCs w:val="24"/>
          <w:lang w:eastAsia="lv-LV"/>
        </w:rPr>
        <w:t>datums</w:t>
      </w:r>
      <w:r w:rsidR="006802AD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FB2EA7">
        <w:rPr>
          <w:rFonts w:ascii="Times New Roman" w:eastAsia="Times New Roman" w:hAnsi="Times New Roman"/>
          <w:sz w:val="24"/>
          <w:szCs w:val="24"/>
          <w:lang w:eastAsia="lv-LV"/>
        </w:rPr>
        <w:t xml:space="preserve"> neaizpilda, ja elektroniskais dokuments ir sagatavots atbilstoši normatīvajiem aktiem par elektronisko dokumentu noformēšanu.</w:t>
      </w:r>
    </w:p>
    <w:p w14:paraId="49E9F36D" w14:textId="77777777" w:rsidR="00C67A58" w:rsidRPr="0070737E" w:rsidRDefault="001C3E04" w:rsidP="007073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B2EA7">
        <w:rPr>
          <w:rFonts w:ascii="Times New Roman" w:eastAsia="Times New Roman" w:hAnsi="Times New Roman"/>
          <w:sz w:val="24"/>
          <w:szCs w:val="24"/>
          <w:lang w:eastAsia="lv-LV"/>
        </w:rPr>
        <w:t>3. *** Neaizpilda, ja elektroniskais dokuments ir sagatavots atbilstoši normatīvajiem aktiem par elektronisko dokumentu noformēšanu.</w:t>
      </w:r>
    </w:p>
    <w:sectPr w:rsidR="00C67A58" w:rsidRPr="0070737E" w:rsidSect="006802A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87BBC" w14:textId="77777777" w:rsidR="002E6E97" w:rsidRDefault="002E6E97" w:rsidP="00184BB2">
      <w:pPr>
        <w:spacing w:after="0" w:line="240" w:lineRule="auto"/>
      </w:pPr>
      <w:r>
        <w:separator/>
      </w:r>
    </w:p>
  </w:endnote>
  <w:endnote w:type="continuationSeparator" w:id="0">
    <w:p w14:paraId="5B683E30" w14:textId="77777777" w:rsidR="002E6E97" w:rsidRDefault="002E6E97" w:rsidP="0018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39B3" w14:textId="77777777" w:rsidR="007652DE" w:rsidRDefault="003F105E" w:rsidP="007652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52D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1A8815" w14:textId="77777777" w:rsidR="007652DE" w:rsidRDefault="007652DE" w:rsidP="007652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81E49" w14:textId="77777777" w:rsidR="007652DE" w:rsidRDefault="007652DE" w:rsidP="007652DE">
    <w:pPr>
      <w:pStyle w:val="Footer"/>
      <w:framePr w:wrap="around" w:vAnchor="text" w:hAnchor="margin" w:xAlign="right" w:y="1"/>
      <w:rPr>
        <w:rStyle w:val="PageNumber"/>
      </w:rPr>
    </w:pPr>
  </w:p>
  <w:p w14:paraId="1B6EC63D" w14:textId="77777777" w:rsidR="007652DE" w:rsidRPr="00124A6B" w:rsidRDefault="00124A6B" w:rsidP="00DF5179">
    <w:pPr>
      <w:pStyle w:val="Footer"/>
      <w:jc w:val="both"/>
      <w:rPr>
        <w:sz w:val="16"/>
        <w:szCs w:val="16"/>
      </w:rPr>
    </w:pPr>
    <w:r w:rsidRPr="00124A6B">
      <w:rPr>
        <w:sz w:val="16"/>
        <w:szCs w:val="16"/>
      </w:rPr>
      <w:t>N2031_5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8990E" w14:textId="77777777" w:rsidR="007652DE" w:rsidRPr="00124A6B" w:rsidRDefault="00124A6B" w:rsidP="002129F8">
    <w:pPr>
      <w:pStyle w:val="Footer"/>
      <w:jc w:val="both"/>
      <w:rPr>
        <w:sz w:val="16"/>
        <w:szCs w:val="16"/>
      </w:rPr>
    </w:pPr>
    <w:r w:rsidRPr="00124A6B">
      <w:rPr>
        <w:sz w:val="16"/>
        <w:szCs w:val="16"/>
      </w:rPr>
      <w:t>N2031_5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06B9F" w14:textId="77777777" w:rsidR="002E6E97" w:rsidRDefault="002E6E97" w:rsidP="00184BB2">
      <w:pPr>
        <w:spacing w:after="0" w:line="240" w:lineRule="auto"/>
      </w:pPr>
      <w:r>
        <w:separator/>
      </w:r>
    </w:p>
  </w:footnote>
  <w:footnote w:type="continuationSeparator" w:id="0">
    <w:p w14:paraId="2698F49E" w14:textId="77777777" w:rsidR="002E6E97" w:rsidRDefault="002E6E97" w:rsidP="0018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B63D9" w14:textId="77777777" w:rsidR="007652DE" w:rsidRDefault="003F105E" w:rsidP="007652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652D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32513F" w14:textId="77777777" w:rsidR="007652DE" w:rsidRDefault="007652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36572" w14:textId="77777777" w:rsidR="007652DE" w:rsidRDefault="003F105E" w:rsidP="007652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652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33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47ABDE" w14:textId="77777777" w:rsidR="007652DE" w:rsidRDefault="00765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2A3C"/>
    <w:multiLevelType w:val="hybridMultilevel"/>
    <w:tmpl w:val="0C661B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6393F"/>
    <w:multiLevelType w:val="multilevel"/>
    <w:tmpl w:val="E7D69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B361241"/>
    <w:multiLevelType w:val="hybridMultilevel"/>
    <w:tmpl w:val="D30E41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82AFD"/>
    <w:multiLevelType w:val="hybridMultilevel"/>
    <w:tmpl w:val="886AC5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04D3"/>
    <w:multiLevelType w:val="multilevel"/>
    <w:tmpl w:val="7C5C35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F3D5B65"/>
    <w:multiLevelType w:val="multilevel"/>
    <w:tmpl w:val="D1CC3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2D52A9"/>
    <w:multiLevelType w:val="multilevel"/>
    <w:tmpl w:val="AD82F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4FCC1842"/>
    <w:multiLevelType w:val="hybridMultilevel"/>
    <w:tmpl w:val="1136A9B4"/>
    <w:lvl w:ilvl="0" w:tplc="C6728C9E">
      <w:start w:val="37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color w:val="414142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1D5FBD"/>
    <w:multiLevelType w:val="multilevel"/>
    <w:tmpl w:val="290284A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3BB6F73"/>
    <w:multiLevelType w:val="hybridMultilevel"/>
    <w:tmpl w:val="3172568E"/>
    <w:lvl w:ilvl="0" w:tplc="F2C2A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294CEF"/>
    <w:multiLevelType w:val="hybridMultilevel"/>
    <w:tmpl w:val="6EDC62BC"/>
    <w:lvl w:ilvl="0" w:tplc="CE8C7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B945F0"/>
    <w:multiLevelType w:val="hybridMultilevel"/>
    <w:tmpl w:val="A8C04E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D38FA"/>
    <w:multiLevelType w:val="hybridMultilevel"/>
    <w:tmpl w:val="24B81C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1"/>
  </w:num>
  <w:num w:numId="5">
    <w:abstractNumId w:val="12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B2"/>
    <w:rsid w:val="00003776"/>
    <w:rsid w:val="00014AD3"/>
    <w:rsid w:val="0001534C"/>
    <w:rsid w:val="0002180F"/>
    <w:rsid w:val="0002503E"/>
    <w:rsid w:val="000305BE"/>
    <w:rsid w:val="00032440"/>
    <w:rsid w:val="00033C69"/>
    <w:rsid w:val="00042169"/>
    <w:rsid w:val="00045999"/>
    <w:rsid w:val="000474F4"/>
    <w:rsid w:val="00053EBC"/>
    <w:rsid w:val="00063083"/>
    <w:rsid w:val="000734DD"/>
    <w:rsid w:val="00081672"/>
    <w:rsid w:val="00085404"/>
    <w:rsid w:val="00092A58"/>
    <w:rsid w:val="00093CB5"/>
    <w:rsid w:val="00094373"/>
    <w:rsid w:val="00096764"/>
    <w:rsid w:val="000A16B2"/>
    <w:rsid w:val="000B16C4"/>
    <w:rsid w:val="000B222D"/>
    <w:rsid w:val="000B321E"/>
    <w:rsid w:val="000B5608"/>
    <w:rsid w:val="000C42B7"/>
    <w:rsid w:val="000D4DA7"/>
    <w:rsid w:val="000F393D"/>
    <w:rsid w:val="000F3D61"/>
    <w:rsid w:val="001001C2"/>
    <w:rsid w:val="00101077"/>
    <w:rsid w:val="00101380"/>
    <w:rsid w:val="001024F8"/>
    <w:rsid w:val="00105BB3"/>
    <w:rsid w:val="00110FF9"/>
    <w:rsid w:val="00113EC8"/>
    <w:rsid w:val="00115762"/>
    <w:rsid w:val="0012309E"/>
    <w:rsid w:val="00123EF7"/>
    <w:rsid w:val="00124A6B"/>
    <w:rsid w:val="0013338D"/>
    <w:rsid w:val="00140583"/>
    <w:rsid w:val="00161C97"/>
    <w:rsid w:val="00165C5C"/>
    <w:rsid w:val="0017336C"/>
    <w:rsid w:val="001734FB"/>
    <w:rsid w:val="00184BB2"/>
    <w:rsid w:val="00195667"/>
    <w:rsid w:val="001A29D4"/>
    <w:rsid w:val="001A7D55"/>
    <w:rsid w:val="001C263D"/>
    <w:rsid w:val="001C3E04"/>
    <w:rsid w:val="001C5C25"/>
    <w:rsid w:val="001D31BF"/>
    <w:rsid w:val="001D3C9E"/>
    <w:rsid w:val="001D52F4"/>
    <w:rsid w:val="001E1281"/>
    <w:rsid w:val="001E163F"/>
    <w:rsid w:val="001E372C"/>
    <w:rsid w:val="001E704C"/>
    <w:rsid w:val="001F16E4"/>
    <w:rsid w:val="001F32EF"/>
    <w:rsid w:val="001F43D7"/>
    <w:rsid w:val="00200289"/>
    <w:rsid w:val="00200926"/>
    <w:rsid w:val="002059EC"/>
    <w:rsid w:val="002129F8"/>
    <w:rsid w:val="00216010"/>
    <w:rsid w:val="00223E7E"/>
    <w:rsid w:val="00224483"/>
    <w:rsid w:val="002251DA"/>
    <w:rsid w:val="002323D2"/>
    <w:rsid w:val="00235ADC"/>
    <w:rsid w:val="002475B7"/>
    <w:rsid w:val="0026018E"/>
    <w:rsid w:val="00262780"/>
    <w:rsid w:val="002707AF"/>
    <w:rsid w:val="002839A1"/>
    <w:rsid w:val="0029708A"/>
    <w:rsid w:val="002B5192"/>
    <w:rsid w:val="002C491C"/>
    <w:rsid w:val="002C5A8D"/>
    <w:rsid w:val="002C714F"/>
    <w:rsid w:val="002D188C"/>
    <w:rsid w:val="002E6E97"/>
    <w:rsid w:val="002E7A6D"/>
    <w:rsid w:val="002F45F0"/>
    <w:rsid w:val="002F756F"/>
    <w:rsid w:val="003030A0"/>
    <w:rsid w:val="00304479"/>
    <w:rsid w:val="00306F42"/>
    <w:rsid w:val="00307235"/>
    <w:rsid w:val="003075C8"/>
    <w:rsid w:val="00312465"/>
    <w:rsid w:val="00312F7B"/>
    <w:rsid w:val="00313F63"/>
    <w:rsid w:val="003153AD"/>
    <w:rsid w:val="003217B1"/>
    <w:rsid w:val="00330C66"/>
    <w:rsid w:val="00335085"/>
    <w:rsid w:val="003443FD"/>
    <w:rsid w:val="0036320B"/>
    <w:rsid w:val="0036493F"/>
    <w:rsid w:val="00366408"/>
    <w:rsid w:val="0037366F"/>
    <w:rsid w:val="00373EA8"/>
    <w:rsid w:val="00380E69"/>
    <w:rsid w:val="003819DB"/>
    <w:rsid w:val="0038417D"/>
    <w:rsid w:val="00385B7C"/>
    <w:rsid w:val="003870C0"/>
    <w:rsid w:val="0039524D"/>
    <w:rsid w:val="003A0700"/>
    <w:rsid w:val="003A7E7E"/>
    <w:rsid w:val="003B2272"/>
    <w:rsid w:val="003B546E"/>
    <w:rsid w:val="003B5698"/>
    <w:rsid w:val="003B5741"/>
    <w:rsid w:val="003C22DE"/>
    <w:rsid w:val="003D0E62"/>
    <w:rsid w:val="003D2D2C"/>
    <w:rsid w:val="003E06EC"/>
    <w:rsid w:val="003E5528"/>
    <w:rsid w:val="003F0603"/>
    <w:rsid w:val="003F105E"/>
    <w:rsid w:val="003F1F5C"/>
    <w:rsid w:val="003F3265"/>
    <w:rsid w:val="004009E7"/>
    <w:rsid w:val="00402204"/>
    <w:rsid w:val="0040303B"/>
    <w:rsid w:val="00426F2C"/>
    <w:rsid w:val="00427CA2"/>
    <w:rsid w:val="00431AA5"/>
    <w:rsid w:val="00436055"/>
    <w:rsid w:val="00437090"/>
    <w:rsid w:val="00437674"/>
    <w:rsid w:val="004419DD"/>
    <w:rsid w:val="00451E1F"/>
    <w:rsid w:val="00454499"/>
    <w:rsid w:val="00456E4F"/>
    <w:rsid w:val="004602E1"/>
    <w:rsid w:val="00465847"/>
    <w:rsid w:val="00473D90"/>
    <w:rsid w:val="00477A02"/>
    <w:rsid w:val="0048101F"/>
    <w:rsid w:val="00485EB9"/>
    <w:rsid w:val="004945C9"/>
    <w:rsid w:val="004A5D06"/>
    <w:rsid w:val="004A6936"/>
    <w:rsid w:val="004B7F0B"/>
    <w:rsid w:val="004D2A27"/>
    <w:rsid w:val="004D4185"/>
    <w:rsid w:val="004F0CE1"/>
    <w:rsid w:val="005012DA"/>
    <w:rsid w:val="005119EC"/>
    <w:rsid w:val="00516B11"/>
    <w:rsid w:val="0051792D"/>
    <w:rsid w:val="00521D82"/>
    <w:rsid w:val="0052433C"/>
    <w:rsid w:val="00525FC4"/>
    <w:rsid w:val="00526D5F"/>
    <w:rsid w:val="00526FB0"/>
    <w:rsid w:val="00540275"/>
    <w:rsid w:val="00544C18"/>
    <w:rsid w:val="005578D6"/>
    <w:rsid w:val="00576E65"/>
    <w:rsid w:val="005805E4"/>
    <w:rsid w:val="005940EB"/>
    <w:rsid w:val="005A1423"/>
    <w:rsid w:val="005A23AF"/>
    <w:rsid w:val="005A2505"/>
    <w:rsid w:val="005A3B4A"/>
    <w:rsid w:val="005C04AC"/>
    <w:rsid w:val="005C52DA"/>
    <w:rsid w:val="005C5627"/>
    <w:rsid w:val="005E3EB6"/>
    <w:rsid w:val="00611CDA"/>
    <w:rsid w:val="0061720E"/>
    <w:rsid w:val="006177CA"/>
    <w:rsid w:val="00634B4E"/>
    <w:rsid w:val="006426A5"/>
    <w:rsid w:val="0064384C"/>
    <w:rsid w:val="00645340"/>
    <w:rsid w:val="00645B95"/>
    <w:rsid w:val="00647304"/>
    <w:rsid w:val="00647B89"/>
    <w:rsid w:val="006624F6"/>
    <w:rsid w:val="00662692"/>
    <w:rsid w:val="006725EC"/>
    <w:rsid w:val="006802AD"/>
    <w:rsid w:val="00691981"/>
    <w:rsid w:val="00697733"/>
    <w:rsid w:val="006B0601"/>
    <w:rsid w:val="006D2F90"/>
    <w:rsid w:val="006D61B7"/>
    <w:rsid w:val="006F1498"/>
    <w:rsid w:val="006F186F"/>
    <w:rsid w:val="007069AC"/>
    <w:rsid w:val="0070737E"/>
    <w:rsid w:val="0071125F"/>
    <w:rsid w:val="007221AC"/>
    <w:rsid w:val="0073029B"/>
    <w:rsid w:val="00735044"/>
    <w:rsid w:val="00743C82"/>
    <w:rsid w:val="007454A9"/>
    <w:rsid w:val="0074715B"/>
    <w:rsid w:val="00754701"/>
    <w:rsid w:val="007652DE"/>
    <w:rsid w:val="00781F7C"/>
    <w:rsid w:val="00786FDE"/>
    <w:rsid w:val="00787820"/>
    <w:rsid w:val="00792173"/>
    <w:rsid w:val="00797CBD"/>
    <w:rsid w:val="007A1CA8"/>
    <w:rsid w:val="007E0908"/>
    <w:rsid w:val="007E243B"/>
    <w:rsid w:val="007F305C"/>
    <w:rsid w:val="00803F13"/>
    <w:rsid w:val="00805A2A"/>
    <w:rsid w:val="0081187F"/>
    <w:rsid w:val="0081395E"/>
    <w:rsid w:val="00822337"/>
    <w:rsid w:val="008224E1"/>
    <w:rsid w:val="00831D8C"/>
    <w:rsid w:val="008348A2"/>
    <w:rsid w:val="00837845"/>
    <w:rsid w:val="00843B71"/>
    <w:rsid w:val="00845C2B"/>
    <w:rsid w:val="00862298"/>
    <w:rsid w:val="00864342"/>
    <w:rsid w:val="00866984"/>
    <w:rsid w:val="00874E7B"/>
    <w:rsid w:val="0087715D"/>
    <w:rsid w:val="0088407B"/>
    <w:rsid w:val="00884753"/>
    <w:rsid w:val="00884A77"/>
    <w:rsid w:val="0089041E"/>
    <w:rsid w:val="00894B6D"/>
    <w:rsid w:val="00896D0D"/>
    <w:rsid w:val="008A0F17"/>
    <w:rsid w:val="008A68E0"/>
    <w:rsid w:val="008B1E5D"/>
    <w:rsid w:val="008B391F"/>
    <w:rsid w:val="008C6700"/>
    <w:rsid w:val="008E1494"/>
    <w:rsid w:val="00903A7F"/>
    <w:rsid w:val="009061A4"/>
    <w:rsid w:val="0091058B"/>
    <w:rsid w:val="00912343"/>
    <w:rsid w:val="00913659"/>
    <w:rsid w:val="00920B91"/>
    <w:rsid w:val="00932F99"/>
    <w:rsid w:val="00935305"/>
    <w:rsid w:val="00941EA8"/>
    <w:rsid w:val="009461B3"/>
    <w:rsid w:val="009666B2"/>
    <w:rsid w:val="009674CC"/>
    <w:rsid w:val="009738E4"/>
    <w:rsid w:val="00975D95"/>
    <w:rsid w:val="00987F7B"/>
    <w:rsid w:val="009A0440"/>
    <w:rsid w:val="009A40C5"/>
    <w:rsid w:val="009A51C8"/>
    <w:rsid w:val="009C0555"/>
    <w:rsid w:val="009C4C20"/>
    <w:rsid w:val="009D2217"/>
    <w:rsid w:val="009E28AE"/>
    <w:rsid w:val="009E5303"/>
    <w:rsid w:val="009E6074"/>
    <w:rsid w:val="009F1667"/>
    <w:rsid w:val="009F7C9A"/>
    <w:rsid w:val="00A00CB1"/>
    <w:rsid w:val="00A0431C"/>
    <w:rsid w:val="00A071DD"/>
    <w:rsid w:val="00A179F4"/>
    <w:rsid w:val="00A320E0"/>
    <w:rsid w:val="00A34555"/>
    <w:rsid w:val="00A540E0"/>
    <w:rsid w:val="00A679BE"/>
    <w:rsid w:val="00A71488"/>
    <w:rsid w:val="00A760A1"/>
    <w:rsid w:val="00A9034F"/>
    <w:rsid w:val="00A96C37"/>
    <w:rsid w:val="00A97013"/>
    <w:rsid w:val="00AB3B0C"/>
    <w:rsid w:val="00AE09E3"/>
    <w:rsid w:val="00AE415F"/>
    <w:rsid w:val="00AE65B5"/>
    <w:rsid w:val="00B00544"/>
    <w:rsid w:val="00B03AF6"/>
    <w:rsid w:val="00B10C9A"/>
    <w:rsid w:val="00B21AF1"/>
    <w:rsid w:val="00B358EB"/>
    <w:rsid w:val="00B41E29"/>
    <w:rsid w:val="00B94C16"/>
    <w:rsid w:val="00BB27B0"/>
    <w:rsid w:val="00BB32D2"/>
    <w:rsid w:val="00BC0FD3"/>
    <w:rsid w:val="00BD05C2"/>
    <w:rsid w:val="00BD4443"/>
    <w:rsid w:val="00BF0A59"/>
    <w:rsid w:val="00BF6BC1"/>
    <w:rsid w:val="00C04FAF"/>
    <w:rsid w:val="00C0643D"/>
    <w:rsid w:val="00C06C53"/>
    <w:rsid w:val="00C1681E"/>
    <w:rsid w:val="00C23226"/>
    <w:rsid w:val="00C37046"/>
    <w:rsid w:val="00C401F7"/>
    <w:rsid w:val="00C4048B"/>
    <w:rsid w:val="00C67A58"/>
    <w:rsid w:val="00C708A9"/>
    <w:rsid w:val="00C72CB7"/>
    <w:rsid w:val="00C85366"/>
    <w:rsid w:val="00C85493"/>
    <w:rsid w:val="00CA19E2"/>
    <w:rsid w:val="00CB7A87"/>
    <w:rsid w:val="00CC02B9"/>
    <w:rsid w:val="00CD1147"/>
    <w:rsid w:val="00CD6AD8"/>
    <w:rsid w:val="00CE3C84"/>
    <w:rsid w:val="00CF7303"/>
    <w:rsid w:val="00D053FC"/>
    <w:rsid w:val="00D13A95"/>
    <w:rsid w:val="00D17684"/>
    <w:rsid w:val="00D2012F"/>
    <w:rsid w:val="00D267CD"/>
    <w:rsid w:val="00D32AAA"/>
    <w:rsid w:val="00D357B8"/>
    <w:rsid w:val="00D437C5"/>
    <w:rsid w:val="00D45396"/>
    <w:rsid w:val="00D5472C"/>
    <w:rsid w:val="00D64548"/>
    <w:rsid w:val="00D65C8C"/>
    <w:rsid w:val="00D712AC"/>
    <w:rsid w:val="00D72B9F"/>
    <w:rsid w:val="00D75B35"/>
    <w:rsid w:val="00D76333"/>
    <w:rsid w:val="00D837B1"/>
    <w:rsid w:val="00D85CCF"/>
    <w:rsid w:val="00D928BF"/>
    <w:rsid w:val="00D960C6"/>
    <w:rsid w:val="00DA4C58"/>
    <w:rsid w:val="00DB308B"/>
    <w:rsid w:val="00DB6961"/>
    <w:rsid w:val="00DB7409"/>
    <w:rsid w:val="00DC3F27"/>
    <w:rsid w:val="00DD100C"/>
    <w:rsid w:val="00DD1D14"/>
    <w:rsid w:val="00DD2AAF"/>
    <w:rsid w:val="00DD6E84"/>
    <w:rsid w:val="00DE03F4"/>
    <w:rsid w:val="00DF5179"/>
    <w:rsid w:val="00E025A1"/>
    <w:rsid w:val="00E03CEA"/>
    <w:rsid w:val="00E064CC"/>
    <w:rsid w:val="00E1507A"/>
    <w:rsid w:val="00E2301E"/>
    <w:rsid w:val="00E248EF"/>
    <w:rsid w:val="00E31562"/>
    <w:rsid w:val="00E31A59"/>
    <w:rsid w:val="00E444FE"/>
    <w:rsid w:val="00E50024"/>
    <w:rsid w:val="00E618E8"/>
    <w:rsid w:val="00E65526"/>
    <w:rsid w:val="00E6622D"/>
    <w:rsid w:val="00E75B05"/>
    <w:rsid w:val="00E77AA9"/>
    <w:rsid w:val="00E8598B"/>
    <w:rsid w:val="00E94733"/>
    <w:rsid w:val="00EA0389"/>
    <w:rsid w:val="00EA22A2"/>
    <w:rsid w:val="00EA24A8"/>
    <w:rsid w:val="00EA654A"/>
    <w:rsid w:val="00EB3A40"/>
    <w:rsid w:val="00EB4CE9"/>
    <w:rsid w:val="00EB58A1"/>
    <w:rsid w:val="00EC0AA0"/>
    <w:rsid w:val="00EC4BA1"/>
    <w:rsid w:val="00EC68F5"/>
    <w:rsid w:val="00ED32B4"/>
    <w:rsid w:val="00EE499F"/>
    <w:rsid w:val="00EE7892"/>
    <w:rsid w:val="00EF6CA3"/>
    <w:rsid w:val="00F15C15"/>
    <w:rsid w:val="00F16FEB"/>
    <w:rsid w:val="00F202E8"/>
    <w:rsid w:val="00F204CB"/>
    <w:rsid w:val="00F27C13"/>
    <w:rsid w:val="00F37D03"/>
    <w:rsid w:val="00F42E63"/>
    <w:rsid w:val="00F503A6"/>
    <w:rsid w:val="00F53357"/>
    <w:rsid w:val="00F533AA"/>
    <w:rsid w:val="00F626BD"/>
    <w:rsid w:val="00F67069"/>
    <w:rsid w:val="00F71756"/>
    <w:rsid w:val="00F7221A"/>
    <w:rsid w:val="00FA798A"/>
    <w:rsid w:val="00FB2EA7"/>
    <w:rsid w:val="00FC0AB4"/>
    <w:rsid w:val="00FC3C36"/>
    <w:rsid w:val="00FC53EF"/>
    <w:rsid w:val="00FD2D8E"/>
    <w:rsid w:val="00FD3CCE"/>
    <w:rsid w:val="00FD541C"/>
    <w:rsid w:val="00FD7073"/>
    <w:rsid w:val="00FE02FB"/>
    <w:rsid w:val="00FE6635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A7150"/>
  <w15:docId w15:val="{8B2B7E68-9F8D-4C34-ABC1-4161EF20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1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84BB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184BB2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rsid w:val="00184BB2"/>
  </w:style>
  <w:style w:type="paragraph" w:styleId="Header">
    <w:name w:val="header"/>
    <w:basedOn w:val="Normal"/>
    <w:link w:val="HeaderChar"/>
    <w:rsid w:val="00184BB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184BB2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nhideWhenUsed/>
    <w:rsid w:val="00EA24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24A8"/>
    <w:rPr>
      <w:sz w:val="20"/>
      <w:szCs w:val="20"/>
    </w:rPr>
  </w:style>
  <w:style w:type="character" w:customStyle="1" w:styleId="CommentTextChar">
    <w:name w:val="Comment Text Char"/>
    <w:link w:val="CommentText"/>
    <w:rsid w:val="00EA24A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4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A24A8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4A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24A8"/>
    <w:rPr>
      <w:rFonts w:ascii="Tahoma" w:hAnsi="Tahoma" w:cs="Tahoma"/>
      <w:sz w:val="16"/>
      <w:szCs w:val="16"/>
      <w:lang w:eastAsia="en-US"/>
    </w:rPr>
  </w:style>
  <w:style w:type="paragraph" w:customStyle="1" w:styleId="tv2131">
    <w:name w:val="tv2131"/>
    <w:basedOn w:val="Normal"/>
    <w:rsid w:val="009E28AE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character" w:styleId="Hyperlink">
    <w:name w:val="Hyperlink"/>
    <w:uiPriority w:val="99"/>
    <w:unhideWhenUsed/>
    <w:rsid w:val="00014AD3"/>
    <w:rPr>
      <w:color w:val="0000FF"/>
      <w:u w:val="single"/>
    </w:rPr>
  </w:style>
  <w:style w:type="character" w:styleId="Strong">
    <w:name w:val="Strong"/>
    <w:uiPriority w:val="99"/>
    <w:qFormat/>
    <w:rsid w:val="009D2217"/>
    <w:rPr>
      <w:b/>
      <w:bCs/>
    </w:rPr>
  </w:style>
  <w:style w:type="paragraph" w:styleId="NoSpacing">
    <w:name w:val="No Spacing"/>
    <w:uiPriority w:val="1"/>
    <w:qFormat/>
    <w:rsid w:val="009D2217"/>
    <w:rPr>
      <w:sz w:val="22"/>
      <w:szCs w:val="22"/>
      <w:lang w:eastAsia="en-US"/>
    </w:rPr>
  </w:style>
  <w:style w:type="paragraph" w:customStyle="1" w:styleId="labojumupamats1">
    <w:name w:val="labojumu_pamats1"/>
    <w:basedOn w:val="Normal"/>
    <w:rsid w:val="00FA798A"/>
    <w:pPr>
      <w:spacing w:before="45" w:after="0" w:line="360" w:lineRule="auto"/>
      <w:ind w:firstLine="300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a">
    <w:basedOn w:val="Normal"/>
    <w:next w:val="NormalWeb"/>
    <w:uiPriority w:val="99"/>
    <w:rsid w:val="00E31562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E31562"/>
    <w:rPr>
      <w:rFonts w:ascii="Times New Roman" w:hAnsi="Times New Roman"/>
      <w:sz w:val="24"/>
      <w:szCs w:val="24"/>
    </w:rPr>
  </w:style>
  <w:style w:type="paragraph" w:customStyle="1" w:styleId="tv2132">
    <w:name w:val="tv2132"/>
    <w:basedOn w:val="Normal"/>
    <w:rsid w:val="00864342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864342"/>
    <w:pPr>
      <w:ind w:left="720"/>
      <w:contextualSpacing/>
    </w:pPr>
  </w:style>
  <w:style w:type="paragraph" w:customStyle="1" w:styleId="tvhtml">
    <w:name w:val="tv_html"/>
    <w:basedOn w:val="Normal"/>
    <w:rsid w:val="00307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tvhtml1">
    <w:name w:val="tv_html1"/>
    <w:rsid w:val="003075C8"/>
  </w:style>
  <w:style w:type="paragraph" w:customStyle="1" w:styleId="Default">
    <w:name w:val="Default"/>
    <w:rsid w:val="00FC0AB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20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8592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4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2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1438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17004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33867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3394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47900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2639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4322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301935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82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410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2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242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5794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304325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6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2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557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"Grozījumi Ministru kabineta 2008.gada 2.septembra noteikumos Nr.716 "Valsts un Eiropas Savienības atbalsta piešķiršanas kārtība pasākumam "Ražotāju grupas'""</vt:lpstr>
      <vt:lpstr>"Grozījumi Ministru kabineta 2008.gada 2.septembra noteikumos Nr.716 "Valsts un Eiropas Savienības atbalsta piešķiršanas kārtība pasākumam "Ražotāju grupas'""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"Grozījumi Ministru kabineta 2008.gada 2.septembra noteikumos Nr.716 "Valsts un Eiropas Savienības atbalsta piešķiršanas kārtība pasākumam "Ražotāju grupas'""</dc:title>
  <dc:subject>Noteikumu projekts</dc:subject>
  <dc:creator>Diāna Urdziņa</dc:creator>
  <dc:description>Diana.Urdzina@zm.gov.lv,  67878724</dc:description>
  <cp:lastModifiedBy>Linda</cp:lastModifiedBy>
  <cp:revision>2</cp:revision>
  <cp:lastPrinted>2015-10-14T12:45:00Z</cp:lastPrinted>
  <dcterms:created xsi:type="dcterms:W3CDTF">2019-05-14T10:25:00Z</dcterms:created>
  <dcterms:modified xsi:type="dcterms:W3CDTF">2019-05-14T10:25:00Z</dcterms:modified>
</cp:coreProperties>
</file>